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3E564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393FC4">
        <w:rPr>
          <w:sz w:val="26"/>
          <w:szCs w:val="26"/>
        </w:rPr>
        <w:t>-22</w:t>
      </w:r>
      <w:r w:rsidRPr="00615830">
        <w:rPr>
          <w:sz w:val="26"/>
          <w:szCs w:val="26"/>
        </w:rPr>
        <w:t>-0602/20</w:t>
      </w:r>
      <w:r w:rsidR="00767B74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B236E2">
        <w:rPr>
          <w:b/>
          <w:i w:val="0"/>
          <w:sz w:val="28"/>
          <w:szCs w:val="28"/>
        </w:rPr>
        <w:t>Р</w:t>
      </w:r>
      <w:r w:rsidR="00393FC4"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Е</w:t>
      </w:r>
      <w:r w:rsidR="00393FC4"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Ш</w:t>
      </w:r>
      <w:r w:rsidR="00393FC4"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Е</w:t>
      </w:r>
      <w:r w:rsidR="00393FC4"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Н</w:t>
      </w:r>
      <w:r w:rsidR="00393FC4"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И</w:t>
      </w:r>
      <w:r w:rsidR="00393FC4"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393FC4">
        <w:rPr>
          <w:i w:val="0"/>
          <w:sz w:val="28"/>
          <w:szCs w:val="28"/>
        </w:rPr>
        <w:t xml:space="preserve">            </w:t>
      </w:r>
      <w:r w:rsidR="003E564F">
        <w:rPr>
          <w:i w:val="0"/>
          <w:sz w:val="28"/>
          <w:szCs w:val="28"/>
        </w:rPr>
        <w:t xml:space="preserve">    </w:t>
      </w:r>
      <w:r w:rsidR="00393FC4">
        <w:rPr>
          <w:i w:val="0"/>
          <w:sz w:val="28"/>
          <w:szCs w:val="28"/>
        </w:rPr>
        <w:t>11 апреля</w:t>
      </w:r>
      <w:r w:rsidR="00767B74">
        <w:rPr>
          <w:i w:val="0"/>
          <w:sz w:val="28"/>
          <w:szCs w:val="28"/>
        </w:rPr>
        <w:t xml:space="preserve"> 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Нефтеюганского судебного района Ханты – Мансийского автономного округа - Югры  </w:t>
      </w:r>
      <w:r w:rsidR="00393FC4">
        <w:rPr>
          <w:i w:val="0"/>
          <w:sz w:val="28"/>
          <w:szCs w:val="28"/>
        </w:rPr>
        <w:t>Кё</w:t>
      </w:r>
      <w:r w:rsidRPr="00B236E2">
        <w:rPr>
          <w:i w:val="0"/>
          <w:sz w:val="28"/>
          <w:szCs w:val="28"/>
        </w:rPr>
        <w:t>ся Е.В.,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767B74">
        <w:rPr>
          <w:i w:val="0"/>
          <w:sz w:val="28"/>
          <w:szCs w:val="28"/>
        </w:rPr>
        <w:t>Спицыной О.Н.,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393FC4">
        <w:rPr>
          <w:i w:val="0"/>
          <w:sz w:val="28"/>
          <w:szCs w:val="28"/>
        </w:rPr>
        <w:t xml:space="preserve">Турсунова Хасана Султоновича </w:t>
      </w:r>
      <w:r w:rsidR="00767B74">
        <w:rPr>
          <w:i w:val="0"/>
          <w:sz w:val="28"/>
          <w:szCs w:val="28"/>
        </w:rPr>
        <w:t>к Обществу с ограниченной ответственностью «</w:t>
      </w:r>
      <w:r w:rsidR="00393FC4">
        <w:rPr>
          <w:i w:val="0"/>
          <w:sz w:val="28"/>
          <w:szCs w:val="28"/>
        </w:rPr>
        <w:t>АВТОГАРАНТ</w:t>
      </w:r>
      <w:r w:rsidR="00767B74">
        <w:rPr>
          <w:i w:val="0"/>
          <w:sz w:val="28"/>
          <w:szCs w:val="28"/>
        </w:rPr>
        <w:t xml:space="preserve">» о </w:t>
      </w:r>
      <w:r w:rsidR="00393FC4">
        <w:rPr>
          <w:i w:val="0"/>
          <w:sz w:val="28"/>
          <w:szCs w:val="28"/>
        </w:rPr>
        <w:t xml:space="preserve">защите прав потребителей, </w:t>
      </w:r>
    </w:p>
    <w:p w:rsidR="008E692E" w:rsidRPr="00B236E2" w:rsidP="00393FC4">
      <w:pPr>
        <w:pStyle w:val="BodyText"/>
        <w:ind w:right="-30" w:firstLine="708"/>
        <w:rPr>
          <w:i w:val="0"/>
          <w:sz w:val="28"/>
          <w:szCs w:val="28"/>
        </w:rPr>
      </w:pPr>
      <w:r w:rsidRPr="00361F03">
        <w:rPr>
          <w:i w:val="0"/>
          <w:sz w:val="28"/>
          <w:szCs w:val="28"/>
        </w:rPr>
        <w:t>На основании изложенного и руководствуясь </w:t>
      </w:r>
      <w:r w:rsidRPr="00B236E2">
        <w:rPr>
          <w:i w:val="0"/>
          <w:sz w:val="28"/>
          <w:szCs w:val="28"/>
        </w:rPr>
        <w:t xml:space="preserve">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3E564F" w:rsidP="003E564F">
      <w:pPr>
        <w:jc w:val="center"/>
        <w:rPr>
          <w:b/>
          <w:bCs/>
          <w:sz w:val="28"/>
          <w:szCs w:val="28"/>
        </w:rPr>
      </w:pPr>
    </w:p>
    <w:p w:rsidR="008E692E" w:rsidRPr="00B236E2" w:rsidP="003E564F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3E564F" w:rsidP="003E564F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P="003E564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</w:t>
      </w:r>
      <w:r w:rsidRPr="00B236E2">
        <w:rPr>
          <w:i w:val="0"/>
          <w:sz w:val="28"/>
          <w:szCs w:val="28"/>
        </w:rPr>
        <w:t>е требования</w:t>
      </w:r>
      <w:r w:rsidR="0061080E">
        <w:rPr>
          <w:i w:val="0"/>
          <w:sz w:val="28"/>
          <w:szCs w:val="28"/>
        </w:rPr>
        <w:t xml:space="preserve">  </w:t>
      </w:r>
      <w:r w:rsidR="00393FC4">
        <w:rPr>
          <w:i w:val="0"/>
          <w:sz w:val="28"/>
          <w:szCs w:val="28"/>
        </w:rPr>
        <w:t>Турсунова Хасана Султоновича к Обществу с ограниченной ответственностью «АВТОГАРАНТ» о защите прав потребителей, удовлетворить частично.</w:t>
      </w:r>
    </w:p>
    <w:p w:rsidR="001D20A4" w:rsidP="000707AD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Pr="00DE1775" w:rsidR="00DE1775">
        <w:rPr>
          <w:i w:val="0"/>
          <w:sz w:val="28"/>
          <w:szCs w:val="28"/>
        </w:rPr>
        <w:t xml:space="preserve"> </w:t>
      </w:r>
      <w:r w:rsidR="00393FC4">
        <w:rPr>
          <w:i w:val="0"/>
          <w:sz w:val="28"/>
          <w:szCs w:val="28"/>
        </w:rPr>
        <w:t xml:space="preserve">ООО «АВТОГАРАНТ» (ИНН 7713478586, ОГРН 1207700420344) в пользу Турсунова Хасана Султоновича (родившегося </w:t>
      </w:r>
      <w:r>
        <w:rPr>
          <w:i w:val="0"/>
          <w:sz w:val="28"/>
          <w:szCs w:val="28"/>
        </w:rPr>
        <w:t>*</w:t>
      </w:r>
      <w:r w:rsidR="00393FC4">
        <w:rPr>
          <w:i w:val="0"/>
          <w:sz w:val="28"/>
          <w:szCs w:val="28"/>
        </w:rPr>
        <w:t xml:space="preserve"> в </w:t>
      </w:r>
      <w:r>
        <w:rPr>
          <w:i w:val="0"/>
          <w:sz w:val="28"/>
          <w:szCs w:val="28"/>
        </w:rPr>
        <w:t>*</w:t>
      </w:r>
      <w:r w:rsidR="00393FC4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 w:rsidR="00393FC4">
        <w:rPr>
          <w:i w:val="0"/>
          <w:sz w:val="28"/>
          <w:szCs w:val="28"/>
        </w:rPr>
        <w:t>)</w:t>
      </w:r>
      <w:r w:rsidRPr="00BE3D22" w:rsidR="00BE3D22">
        <w:rPr>
          <w:i w:val="0"/>
          <w:sz w:val="28"/>
          <w:szCs w:val="28"/>
        </w:rPr>
        <w:t xml:space="preserve"> </w:t>
      </w:r>
      <w:r w:rsidR="00BE3D22">
        <w:rPr>
          <w:i w:val="0"/>
          <w:sz w:val="28"/>
          <w:szCs w:val="28"/>
        </w:rPr>
        <w:t xml:space="preserve">денежные средства, уплаченные по договору </w:t>
      </w:r>
      <w:r w:rsidR="000707AD">
        <w:rPr>
          <w:i w:val="0"/>
          <w:sz w:val="28"/>
          <w:szCs w:val="28"/>
        </w:rPr>
        <w:t xml:space="preserve">комплексной услуги «Автозащита» № 18357/АГ/2-2024 от 17.08.2024 г. в сумме 98 000 рублей, </w:t>
      </w:r>
      <w:r w:rsidR="007B5C92">
        <w:rPr>
          <w:i w:val="0"/>
          <w:sz w:val="28"/>
          <w:szCs w:val="28"/>
        </w:rPr>
        <w:t xml:space="preserve">компенсацию морального среда в сумме 5000 рублей, </w:t>
      </w:r>
      <w:r w:rsidRPr="002D2A46">
        <w:rPr>
          <w:i w:val="0"/>
          <w:sz w:val="28"/>
          <w:szCs w:val="28"/>
        </w:rPr>
        <w:t xml:space="preserve">штраф за несоблюдение в добровольном порядке удовлетворения требований </w:t>
      </w:r>
      <w:r w:rsidR="00BB440C">
        <w:rPr>
          <w:i w:val="0"/>
          <w:sz w:val="28"/>
          <w:szCs w:val="28"/>
        </w:rPr>
        <w:t xml:space="preserve">потребителя </w:t>
      </w:r>
      <w:r w:rsidRPr="002D2A46">
        <w:rPr>
          <w:i w:val="0"/>
          <w:sz w:val="28"/>
          <w:szCs w:val="28"/>
        </w:rPr>
        <w:t xml:space="preserve">в размере </w:t>
      </w:r>
      <w:r w:rsidR="000707AD">
        <w:rPr>
          <w:i w:val="0"/>
          <w:sz w:val="28"/>
          <w:szCs w:val="28"/>
        </w:rPr>
        <w:t xml:space="preserve">51 500 рублей, всего – 154 500 рублей. </w:t>
      </w:r>
    </w:p>
    <w:p w:rsidR="00780EFD" w:rsidRPr="003E564F" w:rsidP="003E564F">
      <w:pPr>
        <w:pStyle w:val="BodyText"/>
        <w:ind w:right="-30" w:firstLine="708"/>
      </w:pPr>
      <w:r w:rsidRPr="003E564F">
        <w:rPr>
          <w:i w:val="0"/>
          <w:sz w:val="28"/>
          <w:szCs w:val="28"/>
        </w:rPr>
        <w:t xml:space="preserve">Взыскать с </w:t>
      </w:r>
      <w:r w:rsidR="003E564F">
        <w:rPr>
          <w:i w:val="0"/>
          <w:sz w:val="28"/>
          <w:szCs w:val="28"/>
        </w:rPr>
        <w:t xml:space="preserve">ООО «АВТОГАРАНТ» </w:t>
      </w:r>
      <w:r w:rsidRPr="003E564F">
        <w:rPr>
          <w:i w:val="0"/>
          <w:sz w:val="28"/>
          <w:szCs w:val="28"/>
        </w:rPr>
        <w:t>в доход бюджета государственную пошлину в раз</w:t>
      </w:r>
      <w:r w:rsidRPr="003E564F">
        <w:rPr>
          <w:i w:val="0"/>
          <w:sz w:val="28"/>
          <w:szCs w:val="28"/>
        </w:rPr>
        <w:t xml:space="preserve">мере </w:t>
      </w:r>
      <w:r w:rsidR="003E564F">
        <w:rPr>
          <w:i w:val="0"/>
          <w:sz w:val="28"/>
          <w:szCs w:val="28"/>
        </w:rPr>
        <w:t>5 635</w:t>
      </w:r>
      <w:r w:rsidRPr="003E564F">
        <w:rPr>
          <w:i w:val="0"/>
          <w:sz w:val="28"/>
          <w:szCs w:val="28"/>
        </w:rPr>
        <w:t xml:space="preserve"> рублей.</w:t>
      </w:r>
    </w:p>
    <w:p w:rsidR="001D20A4" w:rsidRPr="00467A17" w:rsidP="001D20A4">
      <w:pPr>
        <w:ind w:firstLine="709"/>
        <w:jc w:val="both"/>
        <w:rPr>
          <w:sz w:val="27"/>
          <w:szCs w:val="27"/>
        </w:rPr>
      </w:pPr>
      <w:r w:rsidRPr="00467A17">
        <w:rPr>
          <w:sz w:val="27"/>
          <w:szCs w:val="27"/>
        </w:rPr>
        <w:t xml:space="preserve">В </w:t>
      </w:r>
      <w:r w:rsidR="00780EFD">
        <w:rPr>
          <w:sz w:val="27"/>
          <w:szCs w:val="27"/>
        </w:rPr>
        <w:t xml:space="preserve"> остальной части иска отказать</w:t>
      </w:r>
      <w:r w:rsidRPr="00467A17">
        <w:rPr>
          <w:sz w:val="27"/>
          <w:szCs w:val="27"/>
        </w:rPr>
        <w:t>.</w:t>
      </w:r>
    </w:p>
    <w:p w:rsidR="003E564F" w:rsidRPr="00C93D89" w:rsidP="003E564F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</w:t>
      </w:r>
      <w:r w:rsidRPr="00C93D89">
        <w:rPr>
          <w:i w:val="0"/>
          <w:sz w:val="28"/>
          <w:szCs w:val="28"/>
        </w:rPr>
        <w:t>пятнадцати дней со дня объявления резолютивной части решения суда обратиться к миро</w:t>
      </w:r>
      <w:r>
        <w:rPr>
          <w:i w:val="0"/>
          <w:sz w:val="28"/>
          <w:szCs w:val="28"/>
        </w:rPr>
        <w:t>вому судье судебного участка № 7</w:t>
      </w:r>
      <w:r w:rsidRPr="00C93D89">
        <w:rPr>
          <w:i w:val="0"/>
          <w:sz w:val="28"/>
          <w:szCs w:val="28"/>
        </w:rPr>
        <w:t xml:space="preserve"> Нефтеюганского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решения.</w:t>
      </w:r>
    </w:p>
    <w:p w:rsidR="003E564F" w:rsidRPr="00C93D89" w:rsidP="003E564F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3E564F" w:rsidRPr="00C93D89" w:rsidP="003E564F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                            </w:t>
      </w:r>
      <w:r w:rsidR="003E564F">
        <w:rPr>
          <w:i w:val="0"/>
          <w:sz w:val="28"/>
          <w:szCs w:val="28"/>
        </w:rPr>
        <w:t xml:space="preserve">                         Е.В. Кё</w:t>
      </w:r>
      <w:r>
        <w:rPr>
          <w:i w:val="0"/>
          <w:sz w:val="28"/>
          <w:szCs w:val="28"/>
        </w:rPr>
        <w:t>ся</w:t>
      </w:r>
    </w:p>
    <w:sectPr w:rsidSect="003E564F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053EDD"/>
    <w:multiLevelType w:val="multilevel"/>
    <w:tmpl w:val="B1C2D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B09C2"/>
    <w:multiLevelType w:val="multilevel"/>
    <w:tmpl w:val="235E5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3E91"/>
    <w:rsid w:val="000142CD"/>
    <w:rsid w:val="00015E92"/>
    <w:rsid w:val="00017CDF"/>
    <w:rsid w:val="0002692B"/>
    <w:rsid w:val="00030D0B"/>
    <w:rsid w:val="00040345"/>
    <w:rsid w:val="00046D17"/>
    <w:rsid w:val="000707AD"/>
    <w:rsid w:val="00091EC1"/>
    <w:rsid w:val="000A48E4"/>
    <w:rsid w:val="000A6F1A"/>
    <w:rsid w:val="000B1DF5"/>
    <w:rsid w:val="000C2F9B"/>
    <w:rsid w:val="000D1994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C2A3E"/>
    <w:rsid w:val="001C6133"/>
    <w:rsid w:val="001D20A4"/>
    <w:rsid w:val="00242DB4"/>
    <w:rsid w:val="00243337"/>
    <w:rsid w:val="00255F8E"/>
    <w:rsid w:val="0026093E"/>
    <w:rsid w:val="00263E60"/>
    <w:rsid w:val="002D2A46"/>
    <w:rsid w:val="002E20E4"/>
    <w:rsid w:val="00330F93"/>
    <w:rsid w:val="003314ED"/>
    <w:rsid w:val="00331DC7"/>
    <w:rsid w:val="00361871"/>
    <w:rsid w:val="00361F03"/>
    <w:rsid w:val="00371FFD"/>
    <w:rsid w:val="00374A51"/>
    <w:rsid w:val="00384FDC"/>
    <w:rsid w:val="00385418"/>
    <w:rsid w:val="00393FC4"/>
    <w:rsid w:val="003A2258"/>
    <w:rsid w:val="003A719E"/>
    <w:rsid w:val="003D415C"/>
    <w:rsid w:val="003E1E37"/>
    <w:rsid w:val="003E564F"/>
    <w:rsid w:val="004048B2"/>
    <w:rsid w:val="004174D0"/>
    <w:rsid w:val="00420347"/>
    <w:rsid w:val="00422F17"/>
    <w:rsid w:val="0044718E"/>
    <w:rsid w:val="00451A49"/>
    <w:rsid w:val="00467A17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1247C"/>
    <w:rsid w:val="00615830"/>
    <w:rsid w:val="00622BFD"/>
    <w:rsid w:val="00637B2D"/>
    <w:rsid w:val="00653446"/>
    <w:rsid w:val="00661A4F"/>
    <w:rsid w:val="00666EF7"/>
    <w:rsid w:val="00681BFA"/>
    <w:rsid w:val="00690913"/>
    <w:rsid w:val="00694420"/>
    <w:rsid w:val="00694F0E"/>
    <w:rsid w:val="006A36FA"/>
    <w:rsid w:val="006B7392"/>
    <w:rsid w:val="006E316F"/>
    <w:rsid w:val="006E5BDD"/>
    <w:rsid w:val="006E6C75"/>
    <w:rsid w:val="0070355F"/>
    <w:rsid w:val="00720D8A"/>
    <w:rsid w:val="00722A3F"/>
    <w:rsid w:val="0072707A"/>
    <w:rsid w:val="00744A7C"/>
    <w:rsid w:val="0075122C"/>
    <w:rsid w:val="0075243A"/>
    <w:rsid w:val="007564C6"/>
    <w:rsid w:val="00767B74"/>
    <w:rsid w:val="00775B5E"/>
    <w:rsid w:val="00780EFD"/>
    <w:rsid w:val="007A6F10"/>
    <w:rsid w:val="007B23AD"/>
    <w:rsid w:val="007B5C92"/>
    <w:rsid w:val="007E6557"/>
    <w:rsid w:val="00801676"/>
    <w:rsid w:val="00814B5D"/>
    <w:rsid w:val="00845068"/>
    <w:rsid w:val="00847D3A"/>
    <w:rsid w:val="00893A1F"/>
    <w:rsid w:val="00894771"/>
    <w:rsid w:val="008A0522"/>
    <w:rsid w:val="008A17E2"/>
    <w:rsid w:val="008E692E"/>
    <w:rsid w:val="008E786C"/>
    <w:rsid w:val="008F5EB1"/>
    <w:rsid w:val="00913258"/>
    <w:rsid w:val="009256BF"/>
    <w:rsid w:val="00935231"/>
    <w:rsid w:val="0094121D"/>
    <w:rsid w:val="009437FB"/>
    <w:rsid w:val="009475FB"/>
    <w:rsid w:val="009513C0"/>
    <w:rsid w:val="009624BE"/>
    <w:rsid w:val="009A084E"/>
    <w:rsid w:val="009B31A6"/>
    <w:rsid w:val="00A11D27"/>
    <w:rsid w:val="00A62C06"/>
    <w:rsid w:val="00A635F3"/>
    <w:rsid w:val="00A7438A"/>
    <w:rsid w:val="00A757AB"/>
    <w:rsid w:val="00A853B5"/>
    <w:rsid w:val="00AA2861"/>
    <w:rsid w:val="00AB1F14"/>
    <w:rsid w:val="00AE1D58"/>
    <w:rsid w:val="00AF0282"/>
    <w:rsid w:val="00AF5D5F"/>
    <w:rsid w:val="00B06432"/>
    <w:rsid w:val="00B10852"/>
    <w:rsid w:val="00B1583C"/>
    <w:rsid w:val="00B236E2"/>
    <w:rsid w:val="00B32CC1"/>
    <w:rsid w:val="00B457A0"/>
    <w:rsid w:val="00B45EE0"/>
    <w:rsid w:val="00B54731"/>
    <w:rsid w:val="00B61F4F"/>
    <w:rsid w:val="00B965EB"/>
    <w:rsid w:val="00BB440C"/>
    <w:rsid w:val="00BC5813"/>
    <w:rsid w:val="00BE3D22"/>
    <w:rsid w:val="00BE3D49"/>
    <w:rsid w:val="00BF41EE"/>
    <w:rsid w:val="00C13AE5"/>
    <w:rsid w:val="00C40578"/>
    <w:rsid w:val="00C463FD"/>
    <w:rsid w:val="00C67190"/>
    <w:rsid w:val="00C860F8"/>
    <w:rsid w:val="00C87AD8"/>
    <w:rsid w:val="00C930BB"/>
    <w:rsid w:val="00C93D89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B336F"/>
    <w:rsid w:val="00DC61DD"/>
    <w:rsid w:val="00DE1775"/>
    <w:rsid w:val="00E1586E"/>
    <w:rsid w:val="00E20D2C"/>
    <w:rsid w:val="00E36179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60471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cat-Sumgrp-8rplc-16">
    <w:name w:val="cat-Sum grp-8 rplc-16"/>
    <w:basedOn w:val="DefaultParagraphFont"/>
    <w:rsid w:val="001D20A4"/>
  </w:style>
  <w:style w:type="character" w:customStyle="1" w:styleId="cat-Sumgrp-9rplc-17">
    <w:name w:val="cat-Sum grp-9 rplc-17"/>
    <w:basedOn w:val="DefaultParagraphFont"/>
    <w:rsid w:val="001D20A4"/>
  </w:style>
  <w:style w:type="character" w:customStyle="1" w:styleId="cat-Sumgrp-10rplc-18">
    <w:name w:val="cat-Sum grp-10 rplc-18"/>
    <w:basedOn w:val="DefaultParagraphFont"/>
    <w:rsid w:val="001D20A4"/>
  </w:style>
  <w:style w:type="character" w:customStyle="1" w:styleId="cat-Sumgrp-11rplc-20">
    <w:name w:val="cat-Sum grp-11 rplc-20"/>
    <w:basedOn w:val="DefaultParagraphFont"/>
    <w:rsid w:val="001D20A4"/>
  </w:style>
  <w:style w:type="character" w:customStyle="1" w:styleId="cat-Sumgrp-12rplc-21">
    <w:name w:val="cat-Sum grp-12 rplc-21"/>
    <w:basedOn w:val="DefaultParagraphFont"/>
    <w:rsid w:val="001D20A4"/>
  </w:style>
  <w:style w:type="paragraph" w:customStyle="1" w:styleId="s3">
    <w:name w:val="s_3"/>
    <w:basedOn w:val="Normal"/>
    <w:rsid w:val="00361F03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61F0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61F0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61F03"/>
    <w:rPr>
      <w:i/>
      <w:iCs/>
    </w:rPr>
  </w:style>
  <w:style w:type="character" w:customStyle="1" w:styleId="20">
    <w:name w:val="Основной текст (2)_"/>
    <w:basedOn w:val="DefaultParagraphFont"/>
    <w:link w:val="22"/>
    <w:rsid w:val="00C13A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C13A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C13AE5"/>
    <w:pPr>
      <w:widowControl w:val="0"/>
      <w:shd w:val="clear" w:color="auto" w:fill="FFFFFF"/>
      <w:spacing w:after="60" w:line="0" w:lineRule="atLeast"/>
      <w:jc w:val="both"/>
    </w:pPr>
    <w:rPr>
      <w:sz w:val="22"/>
      <w:szCs w:val="22"/>
      <w:lang w:eastAsia="en-US"/>
    </w:rPr>
  </w:style>
  <w:style w:type="character" w:customStyle="1" w:styleId="23">
    <w:name w:val="Заголовок №2_"/>
    <w:basedOn w:val="DefaultParagraphFont"/>
    <w:link w:val="24"/>
    <w:rsid w:val="00C13A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Normal"/>
    <w:link w:val="23"/>
    <w:rsid w:val="00C13AE5"/>
    <w:pPr>
      <w:widowControl w:val="0"/>
      <w:shd w:val="clear" w:color="auto" w:fill="FFFFFF"/>
      <w:spacing w:before="300" w:line="269" w:lineRule="exact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22pt">
    <w:name w:val="Основной текст (2) + Интервал 2 pt"/>
    <w:basedOn w:val="20"/>
    <w:rsid w:val="00C13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;Малые прописные"/>
    <w:basedOn w:val="20"/>
    <w:rsid w:val="00C13AE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indent1">
    <w:name w:val="indent_1"/>
    <w:basedOn w:val="Normal"/>
    <w:rsid w:val="00653446"/>
    <w:pPr>
      <w:spacing w:before="100" w:beforeAutospacing="1" w:after="100" w:afterAutospacing="1"/>
    </w:pPr>
  </w:style>
  <w:style w:type="paragraph" w:customStyle="1" w:styleId="s15">
    <w:name w:val="s_15"/>
    <w:basedOn w:val="Normal"/>
    <w:rsid w:val="007B23AD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7B23AD"/>
  </w:style>
  <w:style w:type="paragraph" w:customStyle="1" w:styleId="s9">
    <w:name w:val="s_9"/>
    <w:basedOn w:val="Normal"/>
    <w:rsid w:val="007B23AD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7B23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